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6" w:rsidRPr="00AC0443" w:rsidRDefault="00C761D8" w:rsidP="00AC0443">
      <w:pPr>
        <w:spacing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AC0443">
        <w:rPr>
          <w:rFonts w:ascii="Times New Roman" w:hAnsi="Times New Roman" w:cs="Times New Roman"/>
          <w:b/>
          <w:i/>
          <w:sz w:val="24"/>
          <w:szCs w:val="24"/>
        </w:rPr>
        <w:t>Segédanyagok a Nemzetközi Eucharisztikus Kongresszushoz</w:t>
      </w:r>
    </w:p>
    <w:p w:rsidR="00C761D8" w:rsidRPr="00AC0443" w:rsidRDefault="00C761D8" w:rsidP="00AC0443">
      <w:pPr>
        <w:pStyle w:val="Listaszerbekezds"/>
        <w:numPr>
          <w:ilvl w:val="0"/>
          <w:numId w:val="1"/>
        </w:numPr>
        <w:spacing w:before="360"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43">
        <w:rPr>
          <w:rFonts w:ascii="Times New Roman" w:hAnsi="Times New Roman" w:cs="Times New Roman"/>
          <w:b/>
          <w:sz w:val="24"/>
          <w:szCs w:val="24"/>
          <w:u w:val="single"/>
        </w:rPr>
        <w:t>Legfontosabb internetes források</w:t>
      </w:r>
    </w:p>
    <w:p w:rsidR="00FF410E" w:rsidRPr="00AC0443" w:rsidRDefault="00FF410E" w:rsidP="00AC0443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Pécsi Egyházmegye tárhelyén található összegyűjtött 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NEK-es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 anyagok: </w:t>
      </w:r>
      <w:hyperlink r:id="rId8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https://drive.google.com/drive/folders/0BzG95E-HICqaWXhUUzlHRlp6Z3c?usp=sharing</w:t>
        </w:r>
      </w:hyperlink>
      <w:r w:rsidRPr="00A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1D8" w:rsidRPr="00AC0443" w:rsidRDefault="00C761D8" w:rsidP="00AC0443">
      <w:pPr>
        <w:pStyle w:val="Listaszerbekezds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NEK honlap: </w:t>
      </w:r>
      <w:hyperlink r:id="rId9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</w:t>
        </w:r>
      </w:hyperlink>
    </w:p>
    <w:p w:rsidR="00E2213C" w:rsidRPr="00AC0443" w:rsidRDefault="00510B61" w:rsidP="00AC0443">
      <w:pPr>
        <w:pStyle w:val="Listaszerbekezds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ELŐJELENTKEZÉS AZ ELSŐÁLDOZÁSRA: </w:t>
      </w:r>
      <w:hyperlink r:id="rId10" w:history="1">
        <w:r w:rsidR="00E2213C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https://www.iec2020.hu/hu/hirek-sajto/elojelentkezes-az-elsoaldozasra-2019-majus-20</w:t>
        </w:r>
      </w:hyperlink>
      <w:r w:rsidR="00E2213C" w:rsidRPr="00A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C6" w:rsidRPr="00AC0443" w:rsidRDefault="00C761D8" w:rsidP="00AC0443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NEK 2020 imádság: </w:t>
      </w:r>
      <w:hyperlink r:id="rId11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http://tar.eucharisztikuskongresszus.com/prayercards/hu.pdf</w:t>
        </w:r>
      </w:hyperlink>
      <w:r w:rsidR="003F76C6" w:rsidRPr="00A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C6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F76C6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https://www.iec2020.hu/hu/imadkozz-velunk</w:t>
        </w:r>
      </w:hyperlink>
    </w:p>
    <w:p w:rsidR="00C02215" w:rsidRPr="00AC0443" w:rsidRDefault="00C02215" w:rsidP="00AC0443">
      <w:pPr>
        <w:pStyle w:val="Listaszerbekezds"/>
        <w:numPr>
          <w:ilvl w:val="0"/>
          <w:numId w:val="4"/>
        </w:numPr>
        <w:spacing w:before="120" w:after="120"/>
        <w:ind w:left="709" w:hanging="357"/>
        <w:rPr>
          <w:rFonts w:ascii="Times New Roman" w:hAnsi="Times New Roman" w:cs="Times New Roman"/>
          <w:b/>
          <w:sz w:val="24"/>
          <w:szCs w:val="24"/>
        </w:rPr>
      </w:pPr>
      <w:r w:rsidRPr="00AC0443">
        <w:rPr>
          <w:rFonts w:ascii="Times New Roman" w:hAnsi="Times New Roman" w:cs="Times New Roman"/>
          <w:b/>
          <w:sz w:val="24"/>
          <w:szCs w:val="24"/>
        </w:rPr>
        <w:t xml:space="preserve">NEK 2020. szeptember 13-20-ai eseményei: </w:t>
      </w:r>
      <w:hyperlink r:id="rId13" w:history="1">
        <w:r w:rsidRPr="00AC044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https://www.iec2020.hu/hu/milyen-fobb-esemenyek-varhatoak</w:t>
        </w:r>
      </w:hyperlink>
    </w:p>
    <w:p w:rsidR="00E2213C" w:rsidRPr="00AC0443" w:rsidRDefault="00E2213C" w:rsidP="00AC0443">
      <w:pPr>
        <w:pStyle w:val="Listaszerbekezds"/>
        <w:numPr>
          <w:ilvl w:val="0"/>
          <w:numId w:val="4"/>
        </w:numPr>
        <w:spacing w:before="120" w:after="120"/>
        <w:ind w:left="709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04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NEK 2020. szeptember 13-ai ünnepi elsőáldozásról 70 kérdés és válasz: </w:t>
      </w:r>
      <w:hyperlink r:id="rId14" w:history="1">
        <w:r w:rsidRPr="00AC0443">
          <w:rPr>
            <w:rStyle w:val="Hiperhivatkozs"/>
            <w:rFonts w:ascii="Times New Roman" w:hAnsi="Times New Roman" w:cs="Times New Roman"/>
            <w:b/>
            <w:color w:val="FF0000"/>
            <w:sz w:val="24"/>
            <w:szCs w:val="24"/>
          </w:rPr>
          <w:t>https://www.iec2020.hu/hu/nyito-szentmise-elsoaldozassal</w:t>
        </w:r>
      </w:hyperlink>
    </w:p>
    <w:p w:rsidR="00510B61" w:rsidRPr="00AC0443" w:rsidRDefault="00510B61" w:rsidP="00AC0443">
      <w:pPr>
        <w:pStyle w:val="Listaszerbekezds"/>
        <w:numPr>
          <w:ilvl w:val="0"/>
          <w:numId w:val="4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Szentségimádás iskolája: </w:t>
      </w:r>
      <w:hyperlink r:id="rId15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https://www.iec2020.hu/hu/ador</w:t>
        </w:r>
      </w:hyperlink>
    </w:p>
    <w:p w:rsidR="00510B61" w:rsidRPr="00AC0443" w:rsidRDefault="00510B61" w:rsidP="00AC0443">
      <w:pPr>
        <w:pStyle w:val="Listaszerbekezds"/>
        <w:numPr>
          <w:ilvl w:val="0"/>
          <w:numId w:val="4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0443">
        <w:rPr>
          <w:rFonts w:ascii="Times New Roman" w:hAnsi="Times New Roman" w:cs="Times New Roman"/>
          <w:sz w:val="24"/>
          <w:szCs w:val="24"/>
        </w:rPr>
        <w:t>Misevlog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 Fábry Kornéllal (pár perces rövid ismertető videók a szentmiséről): </w:t>
      </w:r>
      <w:hyperlink r:id="rId16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https://www.youtube.com/channel/UC1zuucvh8x0XxGmPEF_KNUg</w:t>
        </w:r>
      </w:hyperlink>
    </w:p>
    <w:p w:rsidR="00510B61" w:rsidRPr="00AC0443" w:rsidRDefault="00510B61" w:rsidP="00AC0443">
      <w:pPr>
        <w:pStyle w:val="Listaszerbekezds"/>
        <w:numPr>
          <w:ilvl w:val="0"/>
          <w:numId w:val="4"/>
        </w:numPr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C0443">
        <w:rPr>
          <w:rFonts w:ascii="Times New Roman" w:hAnsi="Times New Roman" w:cs="Times New Roman"/>
          <w:sz w:val="24"/>
          <w:szCs w:val="24"/>
        </w:rPr>
        <w:t>Misszós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 keresztről: </w:t>
      </w:r>
      <w:hyperlink r:id="rId17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https://www.iec2020.hu/hu/hirek-sajto/egy-tolgyfa-kereszt-kulisszatitkai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https://www.iec2020.hu/hu/misszios-keresztrol</w:t>
        </w:r>
      </w:hyperlink>
    </w:p>
    <w:p w:rsidR="00C02215" w:rsidRPr="00AC0443" w:rsidRDefault="00C02215" w:rsidP="00AC0443">
      <w:pPr>
        <w:pStyle w:val="Listaszerbekezds"/>
        <w:numPr>
          <w:ilvl w:val="0"/>
          <w:numId w:val="4"/>
        </w:numPr>
        <w:spacing w:before="120"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NEK várható monstranciája: </w:t>
      </w:r>
      <w:hyperlink r:id="rId19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https://www.magyarkurir.hu/hirek/milyen-lesz-nemzetkozi-eucharisztikus-kongresszus-monstranciaja</w:t>
        </w:r>
      </w:hyperlink>
    </w:p>
    <w:p w:rsidR="00510B61" w:rsidRPr="00AC0443" w:rsidRDefault="00C02215" w:rsidP="00AC0443">
      <w:pPr>
        <w:pStyle w:val="Listaszerbekezds"/>
        <w:numPr>
          <w:ilvl w:val="0"/>
          <w:numId w:val="4"/>
        </w:numPr>
        <w:spacing w:before="120" w:after="120"/>
        <w:ind w:left="709" w:hanging="357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1938-as Eucharisztikus Kongresszusról: </w:t>
      </w:r>
    </w:p>
    <w:p w:rsidR="00C02215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02215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https://www.iec2020.hu/hu/hirek-sajto/visszatekintes-az-1938-eucharisztikus-kongresszusra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http://www.eucharisztikuskongresszus.hu/pdf/KG_euch_2.pdf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http://www.eucharisztikuskongresszus.hu/images/jegy.jpg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http://www.eucharisztikuskongresszus.hu/PF_euch_32.html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http://www.eucharisztikuskongresszus.hu/FE_euch_23.html</w:t>
        </w:r>
      </w:hyperlink>
    </w:p>
    <w:p w:rsidR="00510B61" w:rsidRPr="00AC0443" w:rsidRDefault="00D666DA" w:rsidP="00AC0443">
      <w:pPr>
        <w:pStyle w:val="Listaszerbekezds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http://filmhiradokonline.hu/watch.php?id=2815</w:t>
        </w:r>
      </w:hyperlink>
    </w:p>
    <w:p w:rsidR="00510B61" w:rsidRPr="00AC0443" w:rsidRDefault="00D666DA" w:rsidP="00AC0443">
      <w:pPr>
        <w:pStyle w:val="Listaszerbekezds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http://filmhiradokonline.hu/watch.php?id=2814</w:t>
        </w:r>
      </w:hyperlink>
    </w:p>
    <w:p w:rsidR="00510B61" w:rsidRPr="00AC0443" w:rsidRDefault="00D666DA" w:rsidP="00AC0443">
      <w:pPr>
        <w:pStyle w:val="Listaszerbekezds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http://filmhiradokonline.hu/watch.php?id=2813</w:t>
        </w:r>
      </w:hyperlink>
    </w:p>
    <w:p w:rsidR="00510B61" w:rsidRPr="00AC0443" w:rsidRDefault="00D666DA" w:rsidP="00AC0443">
      <w:pPr>
        <w:pStyle w:val="Listaszerbekezds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http://filmhiradokonline.hu/watch.php?id=2812</w:t>
        </w:r>
      </w:hyperlink>
    </w:p>
    <w:p w:rsidR="00510B61" w:rsidRPr="00AC0443" w:rsidRDefault="00D666DA" w:rsidP="00AC0443">
      <w:pPr>
        <w:pStyle w:val="Listaszerbekezds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http://filmhiradokonline.hu/watch.php?id=2811</w:t>
        </w:r>
      </w:hyperlink>
    </w:p>
    <w:p w:rsidR="00510B61" w:rsidRPr="00AC0443" w:rsidRDefault="00D666DA" w:rsidP="00AC0443">
      <w:pPr>
        <w:pStyle w:val="Listaszerbekezds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http://filmhiradokonline.hu/watch.php?id=2810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http://filmhiradokonline.hu/watch.php?id=2809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http://www.eucharisztikuskongresszus.hu/BF_euch_14.html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http://www.eucharisztikuskongresszus.hu/SF_euch_12.html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http://www.eucharisztikuskongresszus.hu/pdf/JZ_euch_11.pdf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http://www.eucharisztikuskongresszus.hu/pdf/JZ_euch_10.pdf</w:t>
        </w:r>
      </w:hyperlink>
    </w:p>
    <w:p w:rsidR="00510B61" w:rsidRPr="00AC0443" w:rsidRDefault="00D666DA" w:rsidP="00AC044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10B61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http://www.eucharisztikuskongresszus.hu/pdf/KG_euch_1.pdf</w:t>
        </w:r>
      </w:hyperlink>
    </w:p>
    <w:p w:rsidR="00FF410E" w:rsidRPr="00AC0443" w:rsidRDefault="00FF410E" w:rsidP="00AC0443">
      <w:pPr>
        <w:pStyle w:val="Listaszerbekezds"/>
        <w:numPr>
          <w:ilvl w:val="0"/>
          <w:numId w:val="4"/>
        </w:numPr>
        <w:spacing w:before="240" w:after="0"/>
        <w:ind w:left="107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lastRenderedPageBreak/>
        <w:t xml:space="preserve">Pécsi Egyházmegye internetes hittanversenyének anyagai (az utolsó két tanév feladatlapjainak témája csak a 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NEK-el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 foglalkozik): </w:t>
      </w:r>
      <w:hyperlink r:id="rId37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https://drive.google.com/drive/folders/0BzG95E-HICqadlBKTWgxXzZmT0k?usp=sharing</w:t>
        </w:r>
      </w:hyperlink>
      <w:r w:rsidRPr="00A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F5" w:rsidRPr="00AC0443" w:rsidRDefault="00FF410E" w:rsidP="00AC0443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Pécsi Egyházmegye </w:t>
      </w:r>
      <w:proofErr w:type="gramStart"/>
      <w:r w:rsidRPr="00AC0443">
        <w:rPr>
          <w:rFonts w:ascii="Times New Roman" w:hAnsi="Times New Roman" w:cs="Times New Roman"/>
          <w:sz w:val="24"/>
          <w:szCs w:val="24"/>
        </w:rPr>
        <w:t>hittanversenyének</w:t>
      </w:r>
      <w:proofErr w:type="gramEnd"/>
      <w:r w:rsidRPr="00AC0443">
        <w:rPr>
          <w:rFonts w:ascii="Times New Roman" w:hAnsi="Times New Roman" w:cs="Times New Roman"/>
          <w:sz w:val="24"/>
          <w:szCs w:val="24"/>
        </w:rPr>
        <w:t xml:space="preserve"> 2018-as versenyfeladatinak témája a NEK volt: </w:t>
      </w:r>
      <w:hyperlink r:id="rId38" w:history="1">
        <w:r w:rsidR="003215F5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https://drive.google.com/drive/folders/1-n1hQbKPHEda4nmT7Y4zMpcslMbHlDSv?usp=sharing</w:t>
        </w:r>
      </w:hyperlink>
    </w:p>
    <w:p w:rsidR="00FF410E" w:rsidRPr="00AC0443" w:rsidRDefault="003215F5" w:rsidP="00AC0443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>(a 2019-es anyag is felkerül a verseny után, annak témája is a NEK)</w:t>
      </w:r>
    </w:p>
    <w:p w:rsidR="00AD6DDA" w:rsidRPr="00AC0443" w:rsidRDefault="00AD6DDA" w:rsidP="00AC0443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Füzes Ádám atya 2018. augusztusi képzésének anyagai: </w:t>
      </w:r>
      <w:hyperlink r:id="rId39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https://drive.google.com/drive/folders/11Byw2EKrOeGvo7nN-Z63ELxAdpHUK7qa?usp=sharing</w:t>
        </w:r>
      </w:hyperlink>
      <w:r w:rsidRPr="00A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C4" w:rsidRPr="00AC0443" w:rsidRDefault="002F58C4" w:rsidP="00AC044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Versegi Beáta Mária nővér anyaga a 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gyermekszentségimádásról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: </w:t>
      </w:r>
      <w:hyperlink r:id="rId40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http://gyermekszentsegimadas.hu/</w:t>
        </w:r>
      </w:hyperlink>
    </w:p>
    <w:p w:rsidR="00C761D8" w:rsidRPr="00AC0443" w:rsidRDefault="00C761D8" w:rsidP="00AC0443">
      <w:pPr>
        <w:pStyle w:val="Listaszerbekezds"/>
        <w:numPr>
          <w:ilvl w:val="0"/>
          <w:numId w:val="1"/>
        </w:numPr>
        <w:spacing w:before="360"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43">
        <w:rPr>
          <w:rFonts w:ascii="Times New Roman" w:hAnsi="Times New Roman" w:cs="Times New Roman"/>
          <w:b/>
          <w:sz w:val="24"/>
          <w:szCs w:val="24"/>
          <w:u w:val="single"/>
        </w:rPr>
        <w:t>Könyvek, olvasnivalók</w:t>
      </w:r>
    </w:p>
    <w:p w:rsidR="00C761D8" w:rsidRPr="00AC0443" w:rsidRDefault="00C761D8" w:rsidP="00AC0443">
      <w:pPr>
        <w:pStyle w:val="Listaszerbekezds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NEK honlapon összegyűjtött segédanyagok: </w:t>
      </w:r>
      <w:hyperlink r:id="rId41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https://www.iec2020.hu/hu/olvasnivalo</w:t>
        </w:r>
      </w:hyperlink>
    </w:p>
    <w:p w:rsidR="00E2213C" w:rsidRPr="00AC0443" w:rsidRDefault="00C02215" w:rsidP="00AC0443">
      <w:pPr>
        <w:pStyle w:val="Listaszerbekezds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>NEK 1. év ötletfüzete (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NEKed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, Veled): </w:t>
      </w:r>
      <w:hyperlink r:id="rId42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https://drive.google.com/file/d/0BzG95E-HICqaRTdaM09ySjJSN1k/view?usp=sharing</w:t>
        </w:r>
      </w:hyperlink>
    </w:p>
    <w:p w:rsidR="00C02215" w:rsidRPr="00AC0443" w:rsidRDefault="00C02215" w:rsidP="00AC0443">
      <w:pPr>
        <w:pStyle w:val="Listaszerbekezds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>NEK 2. év ötletfüzete (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NEKtek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, Veletek): </w:t>
      </w:r>
      <w:hyperlink r:id="rId43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https://drive.google.com/file/d/1apg266_sXs4clArhKRkqpGKWaL4aJKAj/view?usp=sharing</w:t>
        </w:r>
      </w:hyperlink>
    </w:p>
    <w:p w:rsidR="00C02215" w:rsidRPr="00AC0443" w:rsidRDefault="00C02215" w:rsidP="00AC0443">
      <w:pPr>
        <w:pStyle w:val="Listaszerbekezds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(ebből </w:t>
      </w:r>
      <w:proofErr w:type="spellStart"/>
      <w:r w:rsidRPr="00AC0443">
        <w:rPr>
          <w:rFonts w:ascii="Times New Roman" w:hAnsi="Times New Roman" w:cs="Times New Roman"/>
          <w:sz w:val="24"/>
          <w:szCs w:val="24"/>
        </w:rPr>
        <w:t>szentmisemagyarázat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>, szentségimádás</w:t>
      </w:r>
    </w:p>
    <w:p w:rsidR="00FC5D05" w:rsidRPr="00AC0443" w:rsidRDefault="00E2213C" w:rsidP="00AC0443">
      <w:pPr>
        <w:spacing w:before="240" w:after="120"/>
        <w:ind w:left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0443">
        <w:rPr>
          <w:rFonts w:ascii="Times New Roman" w:hAnsi="Times New Roman" w:cs="Times New Roman"/>
          <w:i/>
          <w:sz w:val="24"/>
          <w:szCs w:val="24"/>
          <w:u w:val="single"/>
        </w:rPr>
        <w:t>Ezekből tematikus elosztásban:</w:t>
      </w:r>
    </w:p>
    <w:p w:rsidR="00E2213C" w:rsidRPr="00AC0443" w:rsidRDefault="00E2213C" w:rsidP="00AC0443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AC0443">
        <w:rPr>
          <w:rFonts w:ascii="Times New Roman" w:hAnsi="Times New Roman" w:cs="Times New Roman"/>
          <w:i/>
          <w:sz w:val="24"/>
          <w:szCs w:val="24"/>
        </w:rPr>
        <w:t xml:space="preserve">szentségimádás, kommentált mise: </w:t>
      </w:r>
      <w:hyperlink r:id="rId44" w:history="1">
        <w:r w:rsidRPr="00AC0443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https://drive.google.com/drive/folders/1D0U--TnXJDBgMnwXR4VeZ-beKWoqPQ7s?usp=sharing</w:t>
        </w:r>
      </w:hyperlink>
    </w:p>
    <w:p w:rsidR="00E2213C" w:rsidRPr="00AC0443" w:rsidRDefault="00E2213C" w:rsidP="00AC0443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443">
        <w:rPr>
          <w:rFonts w:ascii="Times New Roman" w:hAnsi="Times New Roman" w:cs="Times New Roman"/>
          <w:i/>
          <w:sz w:val="24"/>
          <w:szCs w:val="24"/>
        </w:rPr>
        <w:t xml:space="preserve">alsós, felsős, ifis óravázlatok, segédanyagok: </w:t>
      </w:r>
      <w:hyperlink r:id="rId45" w:history="1">
        <w:r w:rsidRPr="00AC0443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https://drive.google.com/drive/folders/1n_t8paLBl3wTkgfya1HskahEUdMNNh2-?usp=sharing</w:t>
        </w:r>
      </w:hyperlink>
    </w:p>
    <w:p w:rsidR="00E2213C" w:rsidRPr="00AC0443" w:rsidRDefault="00E2213C" w:rsidP="00AC0443">
      <w:pPr>
        <w:pStyle w:val="Listaszerbekezds"/>
        <w:numPr>
          <w:ilvl w:val="0"/>
          <w:numId w:val="5"/>
        </w:num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AC0443">
        <w:rPr>
          <w:rFonts w:ascii="Times New Roman" w:hAnsi="Times New Roman" w:cs="Times New Roman"/>
          <w:i/>
          <w:sz w:val="24"/>
          <w:szCs w:val="24"/>
        </w:rPr>
        <w:t xml:space="preserve">táborok: </w:t>
      </w:r>
      <w:hyperlink r:id="rId46" w:history="1">
        <w:r w:rsidRPr="00AC0443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https://drive.google.com/drive/folders/17y-j-RhZqSLEFnFA1PoWI-KwCoDIifJZ?usp=sharing</w:t>
        </w:r>
      </w:hyperlink>
    </w:p>
    <w:p w:rsidR="00E2213C" w:rsidRPr="00AC0443" w:rsidRDefault="00E2213C" w:rsidP="00AC04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C5D05" w:rsidRPr="00AC0443" w:rsidRDefault="009D1BDD" w:rsidP="00AC0443">
      <w:pPr>
        <w:pStyle w:val="Listaszerbekezds"/>
        <w:numPr>
          <w:ilvl w:val="0"/>
          <w:numId w:val="3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i/>
          <w:sz w:val="24"/>
          <w:szCs w:val="24"/>
        </w:rPr>
        <w:t>„Minden forrásom belőled fakad”. Az Eucharisztia a keresztény élet és Egyház küldetésének forrása</w:t>
      </w:r>
      <w:r w:rsidRPr="00AC0443">
        <w:rPr>
          <w:rFonts w:ascii="Times New Roman" w:hAnsi="Times New Roman" w:cs="Times New Roman"/>
          <w:sz w:val="24"/>
          <w:szCs w:val="24"/>
        </w:rPr>
        <w:t xml:space="preserve"> (A Budapesti Nemzetközi Eucharisztikus Kongresszus </w:t>
      </w:r>
      <w:r w:rsidR="00553371" w:rsidRPr="00AC0443">
        <w:rPr>
          <w:rFonts w:ascii="Times New Roman" w:hAnsi="Times New Roman" w:cs="Times New Roman"/>
          <w:sz w:val="24"/>
          <w:szCs w:val="24"/>
        </w:rPr>
        <w:t>Teol</w:t>
      </w:r>
      <w:r w:rsidR="00364DBA" w:rsidRPr="00AC0443">
        <w:rPr>
          <w:rFonts w:ascii="Times New Roman" w:hAnsi="Times New Roman" w:cs="Times New Roman"/>
          <w:sz w:val="24"/>
          <w:szCs w:val="24"/>
        </w:rPr>
        <w:t>ógiai Bizottsága</w:t>
      </w:r>
      <w:r w:rsidR="00553371" w:rsidRPr="00AC0443">
        <w:rPr>
          <w:rFonts w:ascii="Times New Roman" w:hAnsi="Times New Roman" w:cs="Times New Roman"/>
          <w:sz w:val="24"/>
          <w:szCs w:val="24"/>
        </w:rPr>
        <w:t xml:space="preserve">) – Szent István társulat, </w:t>
      </w:r>
      <w:r w:rsidR="00364DBA" w:rsidRPr="00AC0443">
        <w:rPr>
          <w:rFonts w:ascii="Times New Roman" w:hAnsi="Times New Roman" w:cs="Times New Roman"/>
          <w:sz w:val="24"/>
          <w:szCs w:val="24"/>
        </w:rPr>
        <w:t xml:space="preserve">2019 </w:t>
      </w:r>
      <w:hyperlink r:id="rId47" w:history="1">
        <w:r w:rsidR="00364DBA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https://szitkonyvek.hu/termek/5452</w:t>
        </w:r>
      </w:hyperlink>
    </w:p>
    <w:p w:rsidR="00553371" w:rsidRPr="00AC0443" w:rsidRDefault="00553371" w:rsidP="00AC0443">
      <w:pPr>
        <w:pStyle w:val="Listaszerbekezds"/>
        <w:numPr>
          <w:ilvl w:val="0"/>
          <w:numId w:val="3"/>
        </w:numPr>
        <w:spacing w:after="0"/>
        <w:ind w:left="1134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0443">
        <w:rPr>
          <w:rFonts w:ascii="Times New Roman" w:hAnsi="Times New Roman" w:cs="Times New Roman"/>
          <w:i/>
          <w:sz w:val="24"/>
          <w:szCs w:val="24"/>
        </w:rPr>
        <w:t xml:space="preserve">Pápai </w:t>
      </w:r>
      <w:r w:rsidR="00364DBA" w:rsidRPr="00AC0443">
        <w:rPr>
          <w:rFonts w:ascii="Times New Roman" w:hAnsi="Times New Roman" w:cs="Times New Roman"/>
          <w:i/>
          <w:sz w:val="24"/>
          <w:szCs w:val="24"/>
        </w:rPr>
        <w:t xml:space="preserve">megnyilatkozások az Eucharisztiáról. Pápai dokumentumok 1264-2007 </w:t>
      </w:r>
      <w:r w:rsidR="00364DBA" w:rsidRPr="00AC0443">
        <w:rPr>
          <w:rFonts w:ascii="Times New Roman" w:hAnsi="Times New Roman" w:cs="Times New Roman"/>
          <w:sz w:val="24"/>
          <w:szCs w:val="24"/>
        </w:rPr>
        <w:t xml:space="preserve">– Szent István Társulat, 2019 </w:t>
      </w:r>
      <w:hyperlink r:id="rId48" w:history="1">
        <w:r w:rsidR="00364DBA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https://szitkonyvek.hu/termek/5380</w:t>
        </w:r>
      </w:hyperlink>
    </w:p>
    <w:p w:rsidR="00AC0443" w:rsidRDefault="00AC0443" w:rsidP="00AC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43" w:rsidRDefault="00AC0443" w:rsidP="00AC04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443" w:rsidRPr="00AC0443" w:rsidRDefault="00AC0443" w:rsidP="00AC04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0A4" w:rsidRPr="00AC0443" w:rsidRDefault="00BA20A4" w:rsidP="00AC0443">
      <w:pPr>
        <w:pStyle w:val="Listaszerbekezds"/>
        <w:numPr>
          <w:ilvl w:val="0"/>
          <w:numId w:val="1"/>
        </w:numPr>
        <w:spacing w:before="360" w:after="240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Médiaanyagok, videók</w:t>
      </w:r>
    </w:p>
    <w:p w:rsidR="00FF410E" w:rsidRPr="00AC0443" w:rsidRDefault="00FF410E" w:rsidP="00AC0443">
      <w:pPr>
        <w:pStyle w:val="Listaszerbekezds"/>
        <w:numPr>
          <w:ilvl w:val="0"/>
          <w:numId w:val="7"/>
        </w:num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AC044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C0443">
        <w:rPr>
          <w:rFonts w:ascii="Times New Roman" w:hAnsi="Times New Roman" w:cs="Times New Roman"/>
          <w:sz w:val="24"/>
          <w:szCs w:val="24"/>
        </w:rPr>
        <w:t xml:space="preserve"> csatorna: </w:t>
      </w:r>
      <w:hyperlink r:id="rId49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https://www.youtube.com/channel/UC8x105h1Ody_blbfBm2DePw</w:t>
        </w:r>
      </w:hyperlink>
    </w:p>
    <w:p w:rsidR="00BA20A4" w:rsidRPr="00AC0443" w:rsidRDefault="00D666DA" w:rsidP="00AC0443">
      <w:pPr>
        <w:pStyle w:val="Listaszerbekezds"/>
        <w:numPr>
          <w:ilvl w:val="0"/>
          <w:numId w:val="6"/>
        </w:num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FF410E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https://www.iec2020.hu/hu/video</w:t>
        </w:r>
      </w:hyperlink>
    </w:p>
    <w:p w:rsidR="00FF410E" w:rsidRPr="00AC0443" w:rsidRDefault="00D666DA" w:rsidP="00AC0443">
      <w:pPr>
        <w:pStyle w:val="Listaszerbekezds"/>
        <w:numPr>
          <w:ilvl w:val="0"/>
          <w:numId w:val="6"/>
        </w:num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FF410E"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https://www.iec2020.hu/hu/videok</w:t>
        </w:r>
      </w:hyperlink>
    </w:p>
    <w:p w:rsidR="00FF410E" w:rsidRPr="00AC0443" w:rsidRDefault="00FF410E" w:rsidP="00AC0443">
      <w:pPr>
        <w:pStyle w:val="Listaszerbekezds"/>
        <w:numPr>
          <w:ilvl w:val="0"/>
          <w:numId w:val="6"/>
        </w:num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NEK események keresése országszerte (megfelelő szűrők beállításával bármelyik városban meg lehet keresni a közelgő eseményeket): </w:t>
      </w:r>
      <w:hyperlink r:id="rId52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https://www.iec2020.hu/hu/esemeny</w:t>
        </w:r>
      </w:hyperlink>
    </w:p>
    <w:p w:rsidR="00FF410E" w:rsidRPr="00AC0443" w:rsidRDefault="00FF410E" w:rsidP="00AC0443">
      <w:pPr>
        <w:pStyle w:val="Listaszerbekezds"/>
        <w:numPr>
          <w:ilvl w:val="0"/>
          <w:numId w:val="6"/>
        </w:numPr>
        <w:tabs>
          <w:tab w:val="left" w:pos="1134"/>
        </w:tabs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AC0443">
        <w:rPr>
          <w:rFonts w:ascii="Times New Roman" w:hAnsi="Times New Roman" w:cs="Times New Roman"/>
          <w:sz w:val="24"/>
          <w:szCs w:val="24"/>
        </w:rPr>
        <w:t xml:space="preserve">Hírlevél feliratkozás: </w:t>
      </w:r>
      <w:hyperlink r:id="rId53" w:history="1">
        <w:r w:rsidRPr="00AC0443">
          <w:rPr>
            <w:rStyle w:val="Hiperhivatkozs"/>
            <w:rFonts w:ascii="Times New Roman" w:hAnsi="Times New Roman" w:cs="Times New Roman"/>
            <w:sz w:val="24"/>
            <w:szCs w:val="24"/>
          </w:rPr>
          <w:t>https://www.iec2020.hu/hu/hirlevel</w:t>
        </w:r>
      </w:hyperlink>
    </w:p>
    <w:sectPr w:rsidR="00FF410E" w:rsidRPr="00AC0443" w:rsidSect="00AE3C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DA" w:rsidRDefault="00D666DA" w:rsidP="00C761D8">
      <w:pPr>
        <w:spacing w:after="0" w:line="240" w:lineRule="auto"/>
      </w:pPr>
      <w:r>
        <w:separator/>
      </w:r>
    </w:p>
  </w:endnote>
  <w:endnote w:type="continuationSeparator" w:id="0">
    <w:p w:rsidR="00D666DA" w:rsidRDefault="00D666DA" w:rsidP="00C7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DA" w:rsidRDefault="00D666DA" w:rsidP="00C761D8">
      <w:pPr>
        <w:spacing w:after="0" w:line="240" w:lineRule="auto"/>
      </w:pPr>
      <w:r>
        <w:separator/>
      </w:r>
    </w:p>
  </w:footnote>
  <w:footnote w:type="continuationSeparator" w:id="0">
    <w:p w:rsidR="00D666DA" w:rsidRDefault="00D666DA" w:rsidP="00C7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53"/>
    <w:multiLevelType w:val="hybridMultilevel"/>
    <w:tmpl w:val="4454B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691"/>
    <w:multiLevelType w:val="hybridMultilevel"/>
    <w:tmpl w:val="686435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F2E9B"/>
    <w:multiLevelType w:val="hybridMultilevel"/>
    <w:tmpl w:val="56509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4F0"/>
    <w:multiLevelType w:val="hybridMultilevel"/>
    <w:tmpl w:val="2A4AB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2D83"/>
    <w:multiLevelType w:val="hybridMultilevel"/>
    <w:tmpl w:val="04D493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0504B"/>
    <w:multiLevelType w:val="hybridMultilevel"/>
    <w:tmpl w:val="0C9AD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66A8F"/>
    <w:multiLevelType w:val="hybridMultilevel"/>
    <w:tmpl w:val="B9DCB80C"/>
    <w:lvl w:ilvl="0" w:tplc="31448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D8"/>
    <w:rsid w:val="002F58C4"/>
    <w:rsid w:val="003215F5"/>
    <w:rsid w:val="00364DBA"/>
    <w:rsid w:val="003F76C6"/>
    <w:rsid w:val="00510B61"/>
    <w:rsid w:val="00553371"/>
    <w:rsid w:val="005B6830"/>
    <w:rsid w:val="007E0666"/>
    <w:rsid w:val="007E15C6"/>
    <w:rsid w:val="00840590"/>
    <w:rsid w:val="00975E7D"/>
    <w:rsid w:val="009D1BDD"/>
    <w:rsid w:val="00AC0443"/>
    <w:rsid w:val="00AD6DDA"/>
    <w:rsid w:val="00AE3C2C"/>
    <w:rsid w:val="00BA20A4"/>
    <w:rsid w:val="00BA2C86"/>
    <w:rsid w:val="00BE27C5"/>
    <w:rsid w:val="00C02215"/>
    <w:rsid w:val="00C761D8"/>
    <w:rsid w:val="00D666DA"/>
    <w:rsid w:val="00E2213C"/>
    <w:rsid w:val="00F06232"/>
    <w:rsid w:val="00F60CFA"/>
    <w:rsid w:val="00FC5D05"/>
    <w:rsid w:val="00FC735E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1D8"/>
  </w:style>
  <w:style w:type="paragraph" w:styleId="llb">
    <w:name w:val="footer"/>
    <w:basedOn w:val="Norml"/>
    <w:link w:val="llbChar"/>
    <w:uiPriority w:val="99"/>
    <w:unhideWhenUsed/>
    <w:rsid w:val="00C7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1D8"/>
  </w:style>
  <w:style w:type="paragraph" w:styleId="Listaszerbekezds">
    <w:name w:val="List Paragraph"/>
    <w:basedOn w:val="Norml"/>
    <w:uiPriority w:val="34"/>
    <w:qFormat/>
    <w:rsid w:val="00C761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61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1D8"/>
  </w:style>
  <w:style w:type="paragraph" w:styleId="llb">
    <w:name w:val="footer"/>
    <w:basedOn w:val="Norml"/>
    <w:link w:val="llbChar"/>
    <w:uiPriority w:val="99"/>
    <w:unhideWhenUsed/>
    <w:rsid w:val="00C7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1D8"/>
  </w:style>
  <w:style w:type="paragraph" w:styleId="Listaszerbekezds">
    <w:name w:val="List Paragraph"/>
    <w:basedOn w:val="Norml"/>
    <w:uiPriority w:val="34"/>
    <w:qFormat/>
    <w:rsid w:val="00C761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61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ec2020.hu/hu/milyen-fobb-esemenyek-varhatoak" TargetMode="External"/><Relationship Id="rId18" Type="http://schemas.openxmlformats.org/officeDocument/2006/relationships/hyperlink" Target="https://www.iec2020.hu/hu/misszios-keresztrol" TargetMode="External"/><Relationship Id="rId26" Type="http://schemas.openxmlformats.org/officeDocument/2006/relationships/hyperlink" Target="http://filmhiradokonline.hu/watch.php?id=2814" TargetMode="External"/><Relationship Id="rId39" Type="http://schemas.openxmlformats.org/officeDocument/2006/relationships/hyperlink" Target="https://drive.google.com/drive/folders/11Byw2EKrOeGvo7nN-Z63ELxAdpHUK7qa?usp=sharing" TargetMode="External"/><Relationship Id="rId21" Type="http://schemas.openxmlformats.org/officeDocument/2006/relationships/hyperlink" Target="http://www.eucharisztikuskongresszus.hu/pdf/KG_euch_2.pdf" TargetMode="External"/><Relationship Id="rId34" Type="http://schemas.openxmlformats.org/officeDocument/2006/relationships/hyperlink" Target="http://www.eucharisztikuskongresszus.hu/pdf/JZ_euch_11.pdf" TargetMode="External"/><Relationship Id="rId42" Type="http://schemas.openxmlformats.org/officeDocument/2006/relationships/hyperlink" Target="https://drive.google.com/file/d/0BzG95E-HICqaRTdaM09ySjJSN1k/view?usp=sharing" TargetMode="External"/><Relationship Id="rId47" Type="http://schemas.openxmlformats.org/officeDocument/2006/relationships/hyperlink" Target="https://szitkonyvek.hu/termek/5452" TargetMode="External"/><Relationship Id="rId50" Type="http://schemas.openxmlformats.org/officeDocument/2006/relationships/hyperlink" Target="https://www.iec2020.hu/hu/video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ec2020.hu/hu/imadkozz-velunk" TargetMode="External"/><Relationship Id="rId17" Type="http://schemas.openxmlformats.org/officeDocument/2006/relationships/hyperlink" Target="https://www.iec2020.hu/hu/hirek-sajto/egy-tolgyfa-kereszt-kulisszatitkai" TargetMode="External"/><Relationship Id="rId25" Type="http://schemas.openxmlformats.org/officeDocument/2006/relationships/hyperlink" Target="http://filmhiradokonline.hu/watch.php?id=2815" TargetMode="External"/><Relationship Id="rId33" Type="http://schemas.openxmlformats.org/officeDocument/2006/relationships/hyperlink" Target="http://www.eucharisztikuskongresszus.hu/SF_euch_12.html" TargetMode="External"/><Relationship Id="rId38" Type="http://schemas.openxmlformats.org/officeDocument/2006/relationships/hyperlink" Target="https://drive.google.com/drive/folders/1-n1hQbKPHEda4nmT7Y4zMpcslMbHlDSv?usp=sharing" TargetMode="External"/><Relationship Id="rId46" Type="http://schemas.openxmlformats.org/officeDocument/2006/relationships/hyperlink" Target="https://drive.google.com/drive/folders/17y-j-RhZqSLEFnFA1PoWI-KwCoDIifJZ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1zuucvh8x0XxGmPEF_KNUg" TargetMode="External"/><Relationship Id="rId20" Type="http://schemas.openxmlformats.org/officeDocument/2006/relationships/hyperlink" Target="https://www.iec2020.hu/hu/hirek-sajto/visszatekintes-az-1938-eucharisztikus-kongresszusra" TargetMode="External"/><Relationship Id="rId29" Type="http://schemas.openxmlformats.org/officeDocument/2006/relationships/hyperlink" Target="http://filmhiradokonline.hu/watch.php?id=2811" TargetMode="External"/><Relationship Id="rId41" Type="http://schemas.openxmlformats.org/officeDocument/2006/relationships/hyperlink" Target="https://www.iec2020.hu/hu/olvasnivalo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r.eucharisztikuskongresszus.com/prayercards/hu.pdf" TargetMode="External"/><Relationship Id="rId24" Type="http://schemas.openxmlformats.org/officeDocument/2006/relationships/hyperlink" Target="http://www.eucharisztikuskongresszus.hu/FE_euch_23.html" TargetMode="External"/><Relationship Id="rId32" Type="http://schemas.openxmlformats.org/officeDocument/2006/relationships/hyperlink" Target="http://www.eucharisztikuskongresszus.hu/BF_euch_14.html" TargetMode="External"/><Relationship Id="rId37" Type="http://schemas.openxmlformats.org/officeDocument/2006/relationships/hyperlink" Target="https://drive.google.com/drive/folders/0BzG95E-HICqadlBKTWgxXzZmT0k?usp=sharing" TargetMode="External"/><Relationship Id="rId40" Type="http://schemas.openxmlformats.org/officeDocument/2006/relationships/hyperlink" Target="http://gyermekszentsegimadas.hu/" TargetMode="External"/><Relationship Id="rId45" Type="http://schemas.openxmlformats.org/officeDocument/2006/relationships/hyperlink" Target="https://drive.google.com/drive/folders/1n_t8paLBl3wTkgfya1HskahEUdMNNh2-?usp=sharing" TargetMode="External"/><Relationship Id="rId53" Type="http://schemas.openxmlformats.org/officeDocument/2006/relationships/hyperlink" Target="https://www.iec2020.hu/hu/hirle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ec2020.hu/hu/ador" TargetMode="External"/><Relationship Id="rId23" Type="http://schemas.openxmlformats.org/officeDocument/2006/relationships/hyperlink" Target="http://www.eucharisztikuskongresszus.hu/PF_euch_32.html" TargetMode="External"/><Relationship Id="rId28" Type="http://schemas.openxmlformats.org/officeDocument/2006/relationships/hyperlink" Target="http://filmhiradokonline.hu/watch.php?id=2812" TargetMode="External"/><Relationship Id="rId36" Type="http://schemas.openxmlformats.org/officeDocument/2006/relationships/hyperlink" Target="http://www.eucharisztikuskongresszus.hu/pdf/KG_euch_1.pdf" TargetMode="External"/><Relationship Id="rId49" Type="http://schemas.openxmlformats.org/officeDocument/2006/relationships/hyperlink" Target="https://www.youtube.com/channel/UC8x105h1Ody_blbfBm2DePw" TargetMode="External"/><Relationship Id="rId10" Type="http://schemas.openxmlformats.org/officeDocument/2006/relationships/hyperlink" Target="https://www.iec2020.hu/hu/hirek-sajto/elojelentkezes-az-elsoaldozasra-2019-majus-20" TargetMode="External"/><Relationship Id="rId19" Type="http://schemas.openxmlformats.org/officeDocument/2006/relationships/hyperlink" Target="https://www.magyarkurir.hu/hirek/milyen-lesz-nemzetkozi-eucharisztikus-kongresszus-monstranciaja" TargetMode="External"/><Relationship Id="rId31" Type="http://schemas.openxmlformats.org/officeDocument/2006/relationships/hyperlink" Target="http://filmhiradokonline.hu/watch.php?id=2809" TargetMode="External"/><Relationship Id="rId44" Type="http://schemas.openxmlformats.org/officeDocument/2006/relationships/hyperlink" Target="https://drive.google.com/drive/folders/1D0U--TnXJDBgMnwXR4VeZ-beKWoqPQ7s?usp=sharing" TargetMode="External"/><Relationship Id="rId52" Type="http://schemas.openxmlformats.org/officeDocument/2006/relationships/hyperlink" Target="https://www.iec2020.hu/hu/eseme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2020.hu/hu" TargetMode="External"/><Relationship Id="rId14" Type="http://schemas.openxmlformats.org/officeDocument/2006/relationships/hyperlink" Target="https://www.iec2020.hu/hu/nyito-szentmise-elsoaldozassal" TargetMode="External"/><Relationship Id="rId22" Type="http://schemas.openxmlformats.org/officeDocument/2006/relationships/hyperlink" Target="http://www.eucharisztikuskongresszus.hu/images/jegy.jpg" TargetMode="External"/><Relationship Id="rId27" Type="http://schemas.openxmlformats.org/officeDocument/2006/relationships/hyperlink" Target="http://filmhiradokonline.hu/watch.php?id=2813" TargetMode="External"/><Relationship Id="rId30" Type="http://schemas.openxmlformats.org/officeDocument/2006/relationships/hyperlink" Target="http://filmhiradokonline.hu/watch.php?id=2810" TargetMode="External"/><Relationship Id="rId35" Type="http://schemas.openxmlformats.org/officeDocument/2006/relationships/hyperlink" Target="http://www.eucharisztikuskongresszus.hu/pdf/JZ_euch_10.pdf" TargetMode="External"/><Relationship Id="rId43" Type="http://schemas.openxmlformats.org/officeDocument/2006/relationships/hyperlink" Target="https://drive.google.com/file/d/1apg266_sXs4clArhKRkqpGKWaL4aJKAj/view?usp=sharing" TargetMode="External"/><Relationship Id="rId48" Type="http://schemas.openxmlformats.org/officeDocument/2006/relationships/hyperlink" Target="https://szitkonyvek.hu/termek/5380" TargetMode="External"/><Relationship Id="rId8" Type="http://schemas.openxmlformats.org/officeDocument/2006/relationships/hyperlink" Target="https://drive.google.com/drive/folders/0BzG95E-HICqaWXhUUzlHRlp6Z3c?usp=sharing" TargetMode="External"/><Relationship Id="rId51" Type="http://schemas.openxmlformats.org/officeDocument/2006/relationships/hyperlink" Target="https://www.iec2020.hu/hu/videok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Éva Anna</dc:creator>
  <cp:lastModifiedBy>Tóth Lászlóné Emőke</cp:lastModifiedBy>
  <cp:revision>2</cp:revision>
  <dcterms:created xsi:type="dcterms:W3CDTF">2019-04-16T13:08:00Z</dcterms:created>
  <dcterms:modified xsi:type="dcterms:W3CDTF">2019-04-16T13:08:00Z</dcterms:modified>
</cp:coreProperties>
</file>